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142C" w14:textId="5C3ED64E" w:rsidR="00E8436D" w:rsidRPr="006013C5" w:rsidRDefault="00E8436D" w:rsidP="001C4116">
      <w:pPr>
        <w:spacing w:after="0" w:line="276" w:lineRule="auto"/>
        <w:rPr>
          <w:rFonts w:ascii="Arial" w:hAnsi="Arial" w:cs="Arial"/>
          <w:b/>
          <w:bCs/>
          <w:sz w:val="24"/>
          <w:szCs w:val="24"/>
          <w:shd w:val="clear" w:color="auto" w:fill="FFFFFF"/>
        </w:rPr>
      </w:pPr>
      <w:r w:rsidRPr="006013C5">
        <w:rPr>
          <w:rFonts w:ascii="Arial" w:hAnsi="Arial" w:cs="Arial"/>
          <w:b/>
          <w:bCs/>
          <w:sz w:val="24"/>
          <w:szCs w:val="24"/>
          <w:shd w:val="clear" w:color="auto" w:fill="FFFFFF"/>
        </w:rPr>
        <w:t xml:space="preserve">Neo-Brahmi Generation Panel (GP) </w:t>
      </w:r>
      <w:r w:rsidR="00185DC2">
        <w:rPr>
          <w:rFonts w:ascii="Arial" w:hAnsi="Arial" w:cs="Arial"/>
          <w:b/>
          <w:bCs/>
          <w:sz w:val="24"/>
          <w:szCs w:val="24"/>
          <w:shd w:val="clear" w:color="auto" w:fill="FFFFFF"/>
        </w:rPr>
        <w:t xml:space="preserve">Additional </w:t>
      </w:r>
      <w:r w:rsidRPr="006013C5">
        <w:rPr>
          <w:rFonts w:ascii="Arial" w:hAnsi="Arial" w:cs="Arial"/>
          <w:b/>
          <w:bCs/>
          <w:sz w:val="24"/>
          <w:szCs w:val="24"/>
          <w:shd w:val="clear" w:color="auto" w:fill="FFFFFF"/>
        </w:rPr>
        <w:t>Meeting</w:t>
      </w:r>
    </w:p>
    <w:p w14:paraId="7680498A" w14:textId="7AAB3CFC" w:rsidR="00DD7D5C" w:rsidRPr="006013C5" w:rsidRDefault="00DD7D5C" w:rsidP="004C5363">
      <w:pPr>
        <w:shd w:val="clear" w:color="auto" w:fill="FFFFFF"/>
        <w:spacing w:after="240" w:line="276" w:lineRule="auto"/>
        <w:rPr>
          <w:rFonts w:ascii="Arial" w:eastAsia="Times New Roman" w:hAnsi="Arial" w:cs="Arial"/>
          <w:b/>
          <w:bCs/>
          <w:szCs w:val="22"/>
          <w:lang w:eastAsia="en-SG"/>
        </w:rPr>
      </w:pPr>
      <w:r w:rsidRPr="006013C5">
        <w:rPr>
          <w:rFonts w:ascii="Arial" w:eastAsia="Times New Roman" w:hAnsi="Arial" w:cs="Arial"/>
          <w:b/>
          <w:bCs/>
          <w:szCs w:val="22"/>
          <w:lang w:eastAsia="en-SG"/>
        </w:rPr>
        <w:t xml:space="preserve">Notes from </w:t>
      </w:r>
      <w:r w:rsidR="00814415" w:rsidRPr="006013C5">
        <w:rPr>
          <w:rFonts w:ascii="Arial" w:eastAsia="Times New Roman" w:hAnsi="Arial" w:cs="Arial"/>
          <w:b/>
          <w:bCs/>
          <w:szCs w:val="22"/>
          <w:lang w:eastAsia="en-SG"/>
        </w:rPr>
        <w:t xml:space="preserve">meeting </w:t>
      </w:r>
      <w:r w:rsidRPr="006013C5">
        <w:rPr>
          <w:rFonts w:ascii="Arial" w:eastAsia="Times New Roman" w:hAnsi="Arial" w:cs="Arial"/>
          <w:b/>
          <w:bCs/>
          <w:szCs w:val="22"/>
          <w:lang w:eastAsia="en-SG"/>
        </w:rPr>
        <w:t xml:space="preserve">on </w:t>
      </w:r>
      <w:r w:rsidR="00D8325A">
        <w:rPr>
          <w:rFonts w:ascii="Arial" w:eastAsia="Times New Roman" w:hAnsi="Arial" w:cs="Arial"/>
          <w:b/>
          <w:bCs/>
          <w:szCs w:val="22"/>
          <w:lang w:eastAsia="en-SG"/>
        </w:rPr>
        <w:t>2</w:t>
      </w:r>
      <w:r w:rsidR="00185DC2">
        <w:rPr>
          <w:rFonts w:ascii="Arial" w:eastAsia="Times New Roman" w:hAnsi="Arial" w:cs="Arial"/>
          <w:b/>
          <w:bCs/>
          <w:szCs w:val="22"/>
          <w:lang w:eastAsia="en-SG"/>
        </w:rPr>
        <w:t>7</w:t>
      </w:r>
      <w:r w:rsidR="000E2334" w:rsidRPr="006013C5">
        <w:rPr>
          <w:rFonts w:ascii="Arial" w:eastAsia="Times New Roman" w:hAnsi="Arial" w:cs="Arial"/>
          <w:b/>
          <w:bCs/>
          <w:szCs w:val="22"/>
          <w:lang w:eastAsia="en-SG"/>
        </w:rPr>
        <w:t xml:space="preserve"> </w:t>
      </w:r>
      <w:r w:rsidR="006013C5" w:rsidRPr="006013C5">
        <w:rPr>
          <w:rFonts w:ascii="Arial" w:eastAsia="Times New Roman" w:hAnsi="Arial" w:cs="Arial"/>
          <w:b/>
          <w:bCs/>
          <w:szCs w:val="22"/>
          <w:lang w:eastAsia="en-SG"/>
        </w:rPr>
        <w:t>February</w:t>
      </w:r>
      <w:r w:rsidR="00E17370" w:rsidRPr="006013C5">
        <w:rPr>
          <w:rFonts w:ascii="Arial" w:eastAsia="Times New Roman" w:hAnsi="Arial" w:cs="Arial"/>
          <w:b/>
          <w:bCs/>
          <w:szCs w:val="22"/>
          <w:lang w:eastAsia="en-SG"/>
        </w:rPr>
        <w:t xml:space="preserve"> </w:t>
      </w:r>
      <w:r w:rsidR="00D53CB4" w:rsidRPr="006013C5">
        <w:rPr>
          <w:rFonts w:ascii="Arial" w:eastAsia="Times New Roman" w:hAnsi="Arial" w:cs="Arial"/>
          <w:b/>
          <w:bCs/>
          <w:szCs w:val="22"/>
          <w:lang w:eastAsia="en-SG"/>
        </w:rPr>
        <w:t>201</w:t>
      </w:r>
      <w:r w:rsidR="00412A6A" w:rsidRPr="006013C5">
        <w:rPr>
          <w:rFonts w:ascii="Arial" w:eastAsia="Times New Roman" w:hAnsi="Arial" w:cs="Arial"/>
          <w:b/>
          <w:bCs/>
          <w:szCs w:val="22"/>
          <w:lang w:eastAsia="en-SG"/>
        </w:rPr>
        <w:t>8</w:t>
      </w:r>
    </w:p>
    <w:p w14:paraId="2F3714FE" w14:textId="274CDA2D" w:rsidR="00264154" w:rsidRDefault="00EE2BFC" w:rsidP="00264154">
      <w:pPr>
        <w:shd w:val="clear" w:color="auto" w:fill="FFFFFF"/>
        <w:spacing w:after="0" w:line="276" w:lineRule="auto"/>
        <w:rPr>
          <w:rFonts w:ascii="Arial" w:eastAsia="Times New Roman" w:hAnsi="Arial" w:cs="Arial"/>
          <w:szCs w:val="22"/>
          <w:lang w:eastAsia="en-SG"/>
        </w:rPr>
      </w:pPr>
      <w:r w:rsidRPr="005A0C37">
        <w:rPr>
          <w:rFonts w:ascii="Arial" w:eastAsia="Times New Roman" w:hAnsi="Arial" w:cs="Arial"/>
          <w:szCs w:val="22"/>
          <w:lang w:eastAsia="en-SG"/>
        </w:rPr>
        <w:t>Meeting Attendees (in alphabetical order)</w:t>
      </w:r>
      <w:r w:rsidR="00264154">
        <w:rPr>
          <w:rFonts w:ascii="Arial" w:eastAsia="Times New Roman" w:hAnsi="Arial" w:cs="Arial"/>
          <w:szCs w:val="22"/>
          <w:lang w:eastAsia="en-SG"/>
        </w:rPr>
        <w:t xml:space="preserve"> </w:t>
      </w:r>
    </w:p>
    <w:p w14:paraId="5C914D2C" w14:textId="77777777" w:rsidR="00264154" w:rsidRPr="006013C5" w:rsidRDefault="00264154" w:rsidP="00264154">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ab/>
        <w:t>GP members:</w:t>
      </w:r>
    </w:p>
    <w:p w14:paraId="4D4A783C" w14:textId="77777777" w:rsidR="00264154" w:rsidRPr="00E8265B" w:rsidRDefault="00264154" w:rsidP="00264154">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E8265B">
        <w:rPr>
          <w:rFonts w:ascii="Arial" w:hAnsi="Arial" w:cs="Arial"/>
          <w:sz w:val="21"/>
          <w:szCs w:val="21"/>
          <w:shd w:val="clear" w:color="auto" w:fill="FFFFFF"/>
        </w:rPr>
        <w:t>Ajay Data</w:t>
      </w:r>
    </w:p>
    <w:p w14:paraId="60AA2016" w14:textId="77777777" w:rsidR="00185DC2" w:rsidRDefault="00185DC2" w:rsidP="00185DC2">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185DC2">
        <w:rPr>
          <w:rFonts w:ascii="Arial" w:hAnsi="Arial" w:cs="Arial"/>
          <w:sz w:val="21"/>
          <w:szCs w:val="21"/>
          <w:shd w:val="clear" w:color="auto" w:fill="FFFFFF"/>
        </w:rPr>
        <w:t xml:space="preserve">Anivar A. Aravind </w:t>
      </w:r>
    </w:p>
    <w:p w14:paraId="155FE9C5" w14:textId="77777777" w:rsidR="00185DC2" w:rsidRDefault="00185DC2" w:rsidP="0079409A">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185DC2">
        <w:rPr>
          <w:rFonts w:ascii="Arial" w:hAnsi="Arial" w:cs="Arial"/>
          <w:sz w:val="21"/>
          <w:szCs w:val="21"/>
          <w:shd w:val="clear" w:color="auto" w:fill="FFFFFF"/>
        </w:rPr>
        <w:t xml:space="preserve">Jay </w:t>
      </w:r>
      <w:proofErr w:type="spellStart"/>
      <w:r w:rsidRPr="00185DC2">
        <w:rPr>
          <w:rFonts w:ascii="Arial" w:hAnsi="Arial" w:cs="Arial"/>
          <w:sz w:val="21"/>
          <w:szCs w:val="21"/>
          <w:shd w:val="clear" w:color="auto" w:fill="FFFFFF"/>
        </w:rPr>
        <w:t>Paudyal</w:t>
      </w:r>
      <w:proofErr w:type="spellEnd"/>
    </w:p>
    <w:p w14:paraId="3A5B3E04" w14:textId="23692FEA" w:rsidR="00264154" w:rsidRPr="00185DC2" w:rsidRDefault="00264154" w:rsidP="0079409A">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185DC2">
        <w:rPr>
          <w:rFonts w:ascii="Arial" w:hAnsi="Arial" w:cs="Arial"/>
          <w:sz w:val="21"/>
          <w:szCs w:val="21"/>
          <w:shd w:val="clear" w:color="auto" w:fill="FFFFFF"/>
        </w:rPr>
        <w:t>Rajiv Kumar</w:t>
      </w:r>
    </w:p>
    <w:p w14:paraId="0D49A8F0" w14:textId="77777777" w:rsidR="00264154" w:rsidRPr="006013C5" w:rsidRDefault="00264154" w:rsidP="00264154">
      <w:pPr>
        <w:shd w:val="clear" w:color="auto" w:fill="FFFFFF"/>
        <w:spacing w:after="0" w:line="276" w:lineRule="auto"/>
        <w:ind w:firstLine="720"/>
        <w:rPr>
          <w:rFonts w:ascii="Arial" w:eastAsia="Times New Roman" w:hAnsi="Arial" w:cs="Arial"/>
          <w:szCs w:val="22"/>
          <w:lang w:eastAsia="en-SG"/>
        </w:rPr>
      </w:pPr>
      <w:r w:rsidRPr="006013C5">
        <w:rPr>
          <w:rFonts w:ascii="Arial" w:eastAsia="Times New Roman" w:hAnsi="Arial" w:cs="Arial"/>
          <w:szCs w:val="22"/>
          <w:lang w:eastAsia="en-SG"/>
        </w:rPr>
        <w:t>Staff:</w:t>
      </w:r>
    </w:p>
    <w:p w14:paraId="5DE2BECD" w14:textId="77777777" w:rsidR="00264154" w:rsidRPr="006013C5"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Akanksha</w:t>
      </w:r>
    </w:p>
    <w:p w14:paraId="5EBEA07A" w14:textId="77777777" w:rsidR="00264154" w:rsidRPr="006013C5"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Pitinan Kooarmornpatana</w:t>
      </w:r>
    </w:p>
    <w:p w14:paraId="521F58A3" w14:textId="1AD7ED56" w:rsidR="00264154" w:rsidRPr="006013C5" w:rsidRDefault="00264154" w:rsidP="00185DC2">
      <w:pPr>
        <w:pStyle w:val="ListParagraph"/>
        <w:shd w:val="clear" w:color="auto" w:fill="FFFFFF"/>
        <w:spacing w:after="0" w:line="276" w:lineRule="auto"/>
        <w:ind w:left="1440"/>
        <w:rPr>
          <w:rFonts w:ascii="Arial" w:eastAsia="Times New Roman" w:hAnsi="Arial" w:cs="Arial"/>
          <w:szCs w:val="22"/>
          <w:lang w:eastAsia="en-SG"/>
        </w:rPr>
      </w:pPr>
    </w:p>
    <w:p w14:paraId="1054C957" w14:textId="77777777" w:rsidR="006013C5" w:rsidRPr="005A0C37" w:rsidRDefault="006013C5" w:rsidP="006013C5">
      <w:pPr>
        <w:pStyle w:val="ListParagraph"/>
        <w:shd w:val="clear" w:color="auto" w:fill="FFFFFF"/>
        <w:spacing w:after="0" w:line="276" w:lineRule="auto"/>
        <w:ind w:left="1440"/>
        <w:rPr>
          <w:rFonts w:ascii="Arial" w:eastAsia="Times New Roman" w:hAnsi="Arial" w:cs="Arial"/>
          <w:szCs w:val="22"/>
          <w:lang w:eastAsia="en-SG"/>
        </w:rPr>
      </w:pPr>
    </w:p>
    <w:p w14:paraId="7DA1271F" w14:textId="37FB5212" w:rsidR="00EE2BFC" w:rsidRPr="00264154" w:rsidRDefault="00EE2BFC" w:rsidP="001C4116">
      <w:pPr>
        <w:shd w:val="clear" w:color="auto" w:fill="FFFFFF"/>
        <w:spacing w:after="0" w:line="276" w:lineRule="auto"/>
        <w:rPr>
          <w:rFonts w:ascii="Arial" w:eastAsia="Times New Roman" w:hAnsi="Arial" w:cs="Arial"/>
          <w:szCs w:val="22"/>
          <w:lang w:eastAsia="en-SG"/>
        </w:rPr>
      </w:pPr>
      <w:r w:rsidRPr="00264154">
        <w:rPr>
          <w:rFonts w:ascii="Arial" w:eastAsia="Times New Roman" w:hAnsi="Arial" w:cs="Arial"/>
          <w:szCs w:val="22"/>
          <w:u w:val="single"/>
          <w:lang w:eastAsia="en-SG"/>
        </w:rPr>
        <w:t>Meeting Notes</w:t>
      </w:r>
      <w:r w:rsidRPr="00264154">
        <w:rPr>
          <w:rFonts w:ascii="Arial" w:eastAsia="Times New Roman" w:hAnsi="Arial" w:cs="Arial"/>
          <w:szCs w:val="22"/>
          <w:lang w:eastAsia="en-SG"/>
        </w:rPr>
        <w:t xml:space="preserve"> </w:t>
      </w:r>
    </w:p>
    <w:p w14:paraId="005CAE3D" w14:textId="6A59B394" w:rsidR="00E046D7" w:rsidRPr="00264154" w:rsidRDefault="00E046D7" w:rsidP="001C4116">
      <w:pPr>
        <w:shd w:val="clear" w:color="auto" w:fill="FFFFFF"/>
        <w:spacing w:after="0" w:line="276" w:lineRule="auto"/>
        <w:rPr>
          <w:rFonts w:ascii="Arial" w:eastAsia="Times New Roman" w:hAnsi="Arial" w:cs="Arial"/>
          <w:szCs w:val="22"/>
          <w:lang w:eastAsia="en-SG"/>
        </w:rPr>
      </w:pPr>
      <w:r w:rsidRPr="00264154">
        <w:rPr>
          <w:rFonts w:ascii="Arial" w:eastAsia="Times New Roman" w:hAnsi="Arial" w:cs="Arial"/>
          <w:szCs w:val="22"/>
          <w:lang w:eastAsia="en-SG"/>
        </w:rPr>
        <w:t xml:space="preserve">The </w:t>
      </w:r>
      <w:r w:rsidR="00F166AD" w:rsidRPr="00264154">
        <w:rPr>
          <w:rFonts w:ascii="Arial" w:eastAsia="Times New Roman" w:hAnsi="Arial" w:cs="Arial"/>
          <w:szCs w:val="22"/>
          <w:lang w:eastAsia="en-SG"/>
        </w:rPr>
        <w:t>GP</w:t>
      </w:r>
      <w:r w:rsidRPr="00264154">
        <w:rPr>
          <w:rFonts w:ascii="Arial" w:eastAsia="Times New Roman" w:hAnsi="Arial" w:cs="Arial"/>
          <w:szCs w:val="22"/>
          <w:lang w:eastAsia="en-SG"/>
        </w:rPr>
        <w:t xml:space="preserve"> discussed the following agenda items:</w:t>
      </w:r>
    </w:p>
    <w:p w14:paraId="51F78F2A" w14:textId="77777777" w:rsidR="00185DC2" w:rsidRDefault="00264154" w:rsidP="00185DC2">
      <w:pPr>
        <w:pStyle w:val="ListParagraph"/>
        <w:numPr>
          <w:ilvl w:val="0"/>
          <w:numId w:val="14"/>
        </w:numPr>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Progress of the</w:t>
      </w:r>
      <w:r w:rsidR="009A13FB">
        <w:rPr>
          <w:rFonts w:ascii="Arial" w:eastAsia="Times New Roman" w:hAnsi="Arial" w:cs="Arial"/>
          <w:b/>
          <w:bCs/>
          <w:szCs w:val="22"/>
          <w:lang w:eastAsia="en-SG"/>
        </w:rPr>
        <w:t xml:space="preserve"> </w:t>
      </w:r>
      <w:r w:rsidR="00185DC2">
        <w:rPr>
          <w:rFonts w:ascii="Arial" w:eastAsia="Times New Roman" w:hAnsi="Arial" w:cs="Arial"/>
          <w:b/>
          <w:bCs/>
          <w:szCs w:val="22"/>
          <w:lang w:eastAsia="en-SG"/>
        </w:rPr>
        <w:t>Malayalam</w:t>
      </w:r>
      <w:r w:rsidR="009A13FB">
        <w:rPr>
          <w:rFonts w:ascii="Arial" w:eastAsia="Times New Roman" w:hAnsi="Arial" w:cs="Arial"/>
          <w:b/>
          <w:bCs/>
          <w:szCs w:val="22"/>
          <w:lang w:eastAsia="en-SG"/>
        </w:rPr>
        <w:t xml:space="preserve"> </w:t>
      </w:r>
      <w:r w:rsidR="00A131D9">
        <w:rPr>
          <w:rFonts w:ascii="Arial" w:eastAsia="Times New Roman" w:hAnsi="Arial" w:cs="Arial"/>
          <w:b/>
          <w:bCs/>
          <w:szCs w:val="22"/>
          <w:lang w:eastAsia="en-SG"/>
        </w:rPr>
        <w:t>p</w:t>
      </w:r>
      <w:r w:rsidR="009A13FB">
        <w:rPr>
          <w:rFonts w:ascii="Arial" w:eastAsia="Times New Roman" w:hAnsi="Arial" w:cs="Arial"/>
          <w:b/>
          <w:bCs/>
          <w:szCs w:val="22"/>
          <w:lang w:eastAsia="en-SG"/>
        </w:rPr>
        <w:t>roposal</w:t>
      </w:r>
      <w:r w:rsidR="00800702" w:rsidRPr="00264154">
        <w:rPr>
          <w:rFonts w:ascii="Arial" w:eastAsia="Times New Roman" w:hAnsi="Arial" w:cs="Arial"/>
          <w:b/>
          <w:bCs/>
          <w:szCs w:val="22"/>
          <w:lang w:eastAsia="en-SG"/>
        </w:rPr>
        <w:t xml:space="preserve">. </w:t>
      </w:r>
      <w:r w:rsidRPr="00264154">
        <w:rPr>
          <w:rFonts w:ascii="Arial" w:eastAsia="Times New Roman" w:hAnsi="Arial" w:cs="Arial"/>
          <w:szCs w:val="22"/>
          <w:lang w:eastAsia="en-SG"/>
        </w:rPr>
        <w:t xml:space="preserve">The </w:t>
      </w:r>
      <w:r w:rsidR="00185DC2">
        <w:rPr>
          <w:rFonts w:ascii="Arial" w:eastAsia="Times New Roman" w:hAnsi="Arial" w:cs="Arial"/>
          <w:szCs w:val="22"/>
          <w:lang w:eastAsia="en-SG"/>
        </w:rPr>
        <w:t xml:space="preserve">script lead informed that the proposal will be ready to be shared with the GP on 1 March 2018. It was discussed that the XML file will be created for his revision on the next day. It was required that he review and agreed with the XML by the end of this week. The proposal should be ready to send to the IP on the 3 March 2018.  </w:t>
      </w:r>
    </w:p>
    <w:p w14:paraId="036B5E38" w14:textId="630500AB" w:rsidR="003B495E" w:rsidRPr="00185DC2" w:rsidRDefault="00885A90" w:rsidP="00185DC2">
      <w:pPr>
        <w:spacing w:after="120" w:line="276" w:lineRule="auto"/>
        <w:rPr>
          <w:rFonts w:ascii="Arial" w:eastAsia="Times New Roman" w:hAnsi="Arial" w:cs="Arial"/>
          <w:szCs w:val="22"/>
          <w:lang w:eastAsia="en-SG"/>
        </w:rPr>
      </w:pPr>
      <w:r w:rsidRPr="00185DC2">
        <w:rPr>
          <w:rFonts w:ascii="Arial" w:eastAsia="Times New Roman" w:hAnsi="Arial" w:cs="Arial"/>
          <w:szCs w:val="22"/>
          <w:u w:val="single"/>
          <w:lang w:eastAsia="en-SG"/>
        </w:rPr>
        <w:t>A</w:t>
      </w:r>
      <w:r w:rsidR="003B495E" w:rsidRPr="00185DC2">
        <w:rPr>
          <w:rFonts w:ascii="Arial" w:eastAsia="Times New Roman" w:hAnsi="Arial" w:cs="Arial"/>
          <w:szCs w:val="22"/>
          <w:u w:val="single"/>
          <w:lang w:eastAsia="en-SG"/>
        </w:rPr>
        <w:t>ction Items</w:t>
      </w:r>
      <w:r w:rsidR="003B495E" w:rsidRPr="00185DC2">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0"/>
        <w:gridCol w:w="7025"/>
        <w:gridCol w:w="1011"/>
      </w:tblGrid>
      <w:tr w:rsidR="003B495E" w:rsidRPr="00DD4225" w14:paraId="7F44EFAF" w14:textId="77777777" w:rsidTr="00C00196">
        <w:trPr>
          <w:tblHeader/>
        </w:trPr>
        <w:tc>
          <w:tcPr>
            <w:tcW w:w="980" w:type="dxa"/>
            <w:shd w:val="clear" w:color="auto" w:fill="auto"/>
          </w:tcPr>
          <w:p w14:paraId="490A3D72" w14:textId="77777777" w:rsidR="003B495E" w:rsidRPr="00DD4225" w:rsidRDefault="003B495E" w:rsidP="00FD14CC">
            <w:pPr>
              <w:spacing w:line="276" w:lineRule="auto"/>
              <w:rPr>
                <w:rFonts w:ascii="Arial" w:eastAsia="Times New Roman" w:hAnsi="Arial" w:cs="Arial"/>
                <w:b/>
                <w:bCs/>
                <w:szCs w:val="22"/>
                <w:lang w:eastAsia="en-SG"/>
              </w:rPr>
            </w:pPr>
            <w:r w:rsidRPr="00DD4225">
              <w:rPr>
                <w:rFonts w:ascii="Arial" w:eastAsia="Times New Roman" w:hAnsi="Arial" w:cs="Arial"/>
                <w:b/>
                <w:bCs/>
                <w:szCs w:val="22"/>
                <w:lang w:eastAsia="en-SG"/>
              </w:rPr>
              <w:t>S. No.</w:t>
            </w:r>
          </w:p>
        </w:tc>
        <w:tc>
          <w:tcPr>
            <w:tcW w:w="7025" w:type="dxa"/>
            <w:shd w:val="clear" w:color="auto" w:fill="auto"/>
          </w:tcPr>
          <w:p w14:paraId="28E4139C" w14:textId="77777777" w:rsidR="003B495E" w:rsidRPr="00DD4225" w:rsidRDefault="003B495E" w:rsidP="00FD14CC">
            <w:pPr>
              <w:spacing w:line="276" w:lineRule="auto"/>
              <w:rPr>
                <w:rFonts w:ascii="Arial" w:eastAsia="Times New Roman" w:hAnsi="Arial" w:cs="Arial"/>
                <w:b/>
                <w:bCs/>
                <w:szCs w:val="22"/>
                <w:lang w:eastAsia="en-SG"/>
              </w:rPr>
            </w:pPr>
            <w:r w:rsidRPr="00DD4225">
              <w:rPr>
                <w:rFonts w:ascii="Arial" w:eastAsia="Times New Roman" w:hAnsi="Arial" w:cs="Arial"/>
                <w:b/>
                <w:bCs/>
                <w:szCs w:val="22"/>
                <w:lang w:eastAsia="en-SG"/>
              </w:rPr>
              <w:t>Action Items</w:t>
            </w:r>
          </w:p>
        </w:tc>
        <w:tc>
          <w:tcPr>
            <w:tcW w:w="1011" w:type="dxa"/>
            <w:shd w:val="clear" w:color="auto" w:fill="auto"/>
          </w:tcPr>
          <w:p w14:paraId="50D10F4D" w14:textId="77777777" w:rsidR="003B495E" w:rsidRPr="00DD4225" w:rsidRDefault="003B495E" w:rsidP="00FD14CC">
            <w:pPr>
              <w:spacing w:line="276" w:lineRule="auto"/>
              <w:rPr>
                <w:rFonts w:ascii="Arial" w:eastAsia="Times New Roman" w:hAnsi="Arial" w:cs="Arial"/>
                <w:b/>
                <w:bCs/>
                <w:szCs w:val="22"/>
                <w:lang w:eastAsia="en-SG"/>
              </w:rPr>
            </w:pPr>
            <w:r w:rsidRPr="00DD4225">
              <w:rPr>
                <w:rFonts w:ascii="Arial" w:eastAsia="Times New Roman" w:hAnsi="Arial" w:cs="Arial"/>
                <w:b/>
                <w:bCs/>
                <w:szCs w:val="22"/>
                <w:lang w:eastAsia="en-SG"/>
              </w:rPr>
              <w:t>Owner</w:t>
            </w:r>
          </w:p>
        </w:tc>
      </w:tr>
      <w:tr w:rsidR="00024F9D" w:rsidRPr="00D8325A" w14:paraId="2A484AE2" w14:textId="77777777" w:rsidTr="00C00196">
        <w:tc>
          <w:tcPr>
            <w:tcW w:w="980" w:type="dxa"/>
            <w:shd w:val="clear" w:color="auto" w:fill="auto"/>
          </w:tcPr>
          <w:p w14:paraId="5B95EB74" w14:textId="77777777" w:rsidR="00024F9D" w:rsidRPr="00DD4225" w:rsidRDefault="00024F9D" w:rsidP="00CB13DC">
            <w:pPr>
              <w:spacing w:line="276" w:lineRule="auto"/>
              <w:jc w:val="center"/>
              <w:rPr>
                <w:rFonts w:ascii="Arial" w:eastAsia="Times New Roman" w:hAnsi="Arial" w:cs="Arial"/>
                <w:i/>
                <w:iCs/>
                <w:szCs w:val="22"/>
                <w:lang w:eastAsia="en-SG"/>
              </w:rPr>
            </w:pPr>
            <w:r w:rsidRPr="00DD4225">
              <w:rPr>
                <w:rFonts w:ascii="Arial" w:eastAsia="Times New Roman" w:hAnsi="Arial" w:cs="Arial"/>
                <w:i/>
                <w:iCs/>
                <w:szCs w:val="22"/>
                <w:lang w:eastAsia="en-SG"/>
              </w:rPr>
              <w:t>1</w:t>
            </w:r>
          </w:p>
        </w:tc>
        <w:tc>
          <w:tcPr>
            <w:tcW w:w="7025" w:type="dxa"/>
            <w:shd w:val="clear" w:color="auto" w:fill="auto"/>
          </w:tcPr>
          <w:p w14:paraId="2176AF96" w14:textId="5DBFE909" w:rsidR="00024F9D" w:rsidRPr="00DD4225" w:rsidRDefault="00185DC2" w:rsidP="00CB13DC">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Finalize and share the first draft of Malayalam proposal by </w:t>
            </w:r>
            <w:r w:rsidR="00C00196">
              <w:rPr>
                <w:rFonts w:ascii="Arial" w:eastAsia="Times New Roman" w:hAnsi="Arial" w:cs="Arial"/>
                <w:i/>
                <w:iCs/>
                <w:szCs w:val="22"/>
                <w:lang w:eastAsia="en-SG"/>
              </w:rPr>
              <w:br/>
            </w:r>
            <w:r>
              <w:rPr>
                <w:rFonts w:ascii="Arial" w:eastAsia="Times New Roman" w:hAnsi="Arial" w:cs="Arial"/>
                <w:i/>
                <w:iCs/>
                <w:szCs w:val="22"/>
                <w:lang w:eastAsia="en-SG"/>
              </w:rPr>
              <w:t>1 March 2018</w:t>
            </w:r>
            <w:r w:rsidR="00024F9D" w:rsidRPr="00DD4225">
              <w:rPr>
                <w:rFonts w:ascii="Arial" w:eastAsia="Times New Roman" w:hAnsi="Arial" w:cs="Arial"/>
                <w:i/>
                <w:iCs/>
                <w:szCs w:val="22"/>
                <w:lang w:eastAsia="en-SG"/>
              </w:rPr>
              <w:t xml:space="preserve"> </w:t>
            </w:r>
          </w:p>
        </w:tc>
        <w:tc>
          <w:tcPr>
            <w:tcW w:w="1011" w:type="dxa"/>
            <w:shd w:val="clear" w:color="auto" w:fill="auto"/>
          </w:tcPr>
          <w:p w14:paraId="613ADD4A" w14:textId="15F94695" w:rsidR="00024F9D" w:rsidRPr="00DD4225" w:rsidRDefault="00185DC2" w:rsidP="00CB13DC">
            <w:pPr>
              <w:spacing w:line="276" w:lineRule="auto"/>
              <w:rPr>
                <w:rFonts w:ascii="Arial" w:eastAsia="Times New Roman" w:hAnsi="Arial" w:cs="Arial"/>
                <w:szCs w:val="22"/>
                <w:lang w:eastAsia="en-SG"/>
              </w:rPr>
            </w:pPr>
            <w:r>
              <w:rPr>
                <w:rFonts w:ascii="Arial" w:eastAsia="Times New Roman" w:hAnsi="Arial" w:cs="Arial"/>
                <w:szCs w:val="22"/>
                <w:lang w:eastAsia="en-SG"/>
              </w:rPr>
              <w:t>AA</w:t>
            </w:r>
          </w:p>
        </w:tc>
      </w:tr>
      <w:tr w:rsidR="00B2229C" w:rsidRPr="00D8325A" w14:paraId="711980F2" w14:textId="77777777" w:rsidTr="00C00196">
        <w:tc>
          <w:tcPr>
            <w:tcW w:w="980" w:type="dxa"/>
            <w:shd w:val="clear" w:color="auto" w:fill="auto"/>
          </w:tcPr>
          <w:p w14:paraId="12AC104D" w14:textId="1B84CD70" w:rsidR="00B2229C" w:rsidRPr="00DD4225" w:rsidRDefault="00024F9D" w:rsidP="00242390">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2</w:t>
            </w:r>
          </w:p>
        </w:tc>
        <w:tc>
          <w:tcPr>
            <w:tcW w:w="7025" w:type="dxa"/>
            <w:shd w:val="clear" w:color="auto" w:fill="auto"/>
          </w:tcPr>
          <w:p w14:paraId="6DFA1A09" w14:textId="72B94731" w:rsidR="00B2229C" w:rsidRPr="00DD4225" w:rsidRDefault="00C00196" w:rsidP="00B2229C">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Prepare the XML, based on the Malayalam proposal on the following day</w:t>
            </w:r>
          </w:p>
        </w:tc>
        <w:tc>
          <w:tcPr>
            <w:tcW w:w="1011" w:type="dxa"/>
            <w:shd w:val="clear" w:color="auto" w:fill="auto"/>
          </w:tcPr>
          <w:p w14:paraId="2EC5B0B9" w14:textId="1AA9F22F" w:rsidR="00B2229C" w:rsidRPr="00DD4225" w:rsidRDefault="00024F9D" w:rsidP="00B2229C">
            <w:pPr>
              <w:spacing w:line="276" w:lineRule="auto"/>
              <w:rPr>
                <w:rFonts w:ascii="Arial" w:eastAsia="Times New Roman" w:hAnsi="Arial" w:cs="Arial"/>
                <w:szCs w:val="22"/>
                <w:lang w:eastAsia="en-SG"/>
              </w:rPr>
            </w:pPr>
            <w:r>
              <w:rPr>
                <w:rFonts w:ascii="Arial" w:eastAsia="Times New Roman" w:hAnsi="Arial" w:cs="Arial"/>
                <w:szCs w:val="22"/>
                <w:lang w:eastAsia="en-SG"/>
              </w:rPr>
              <w:t>PK</w:t>
            </w:r>
          </w:p>
        </w:tc>
      </w:tr>
      <w:tr w:rsidR="00024F9D" w:rsidRPr="00CF77A5" w14:paraId="3249B39E" w14:textId="77777777" w:rsidTr="00C00196">
        <w:tc>
          <w:tcPr>
            <w:tcW w:w="980" w:type="dxa"/>
          </w:tcPr>
          <w:p w14:paraId="0FB8E3ED" w14:textId="61EB1567" w:rsidR="00024F9D" w:rsidRPr="00024F9D" w:rsidRDefault="00024F9D"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3</w:t>
            </w:r>
          </w:p>
        </w:tc>
        <w:tc>
          <w:tcPr>
            <w:tcW w:w="7025" w:type="dxa"/>
          </w:tcPr>
          <w:p w14:paraId="430CC73A" w14:textId="25D49105" w:rsidR="00024F9D" w:rsidRPr="00024F9D" w:rsidRDefault="00C00196" w:rsidP="00024F9D">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Review and provide feedback on XML by 3 March 2018</w:t>
            </w:r>
          </w:p>
        </w:tc>
        <w:tc>
          <w:tcPr>
            <w:tcW w:w="1011" w:type="dxa"/>
          </w:tcPr>
          <w:p w14:paraId="5C43DB87" w14:textId="489F7EAD" w:rsidR="00024F9D" w:rsidRPr="00952E49" w:rsidRDefault="00C00196" w:rsidP="00024F9D">
            <w:pPr>
              <w:spacing w:line="276" w:lineRule="auto"/>
              <w:rPr>
                <w:rFonts w:ascii="Arial" w:eastAsia="Times New Roman" w:hAnsi="Arial" w:cs="Arial"/>
                <w:szCs w:val="22"/>
                <w:lang w:eastAsia="en-SG"/>
              </w:rPr>
            </w:pPr>
            <w:r>
              <w:rPr>
                <w:rFonts w:ascii="Arial" w:eastAsia="Times New Roman" w:hAnsi="Arial" w:cs="Arial"/>
                <w:szCs w:val="22"/>
                <w:lang w:eastAsia="en-SG"/>
              </w:rPr>
              <w:t>AA</w:t>
            </w:r>
          </w:p>
        </w:tc>
      </w:tr>
    </w:tbl>
    <w:p w14:paraId="5F7B7C27" w14:textId="77777777" w:rsidR="006C1E1D" w:rsidRPr="00DE7867" w:rsidRDefault="006C1E1D" w:rsidP="00DE7867">
      <w:pPr>
        <w:shd w:val="clear" w:color="auto" w:fill="FFFFFF"/>
        <w:spacing w:after="0" w:line="276" w:lineRule="auto"/>
        <w:rPr>
          <w:rFonts w:ascii="Arial" w:eastAsia="Times New Roman" w:hAnsi="Arial" w:cs="Arial"/>
          <w:szCs w:val="22"/>
          <w:lang w:val="en-US" w:eastAsia="en-SG"/>
        </w:rPr>
      </w:pPr>
      <w:bookmarkStart w:id="0" w:name="_GoBack"/>
      <w:bookmarkEnd w:id="0"/>
    </w:p>
    <w:sectPr w:rsidR="006C1E1D" w:rsidRPr="00DE7867" w:rsidSect="00DE7867">
      <w:footerReference w:type="default" r:id="rId7"/>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33D4" w14:textId="77777777" w:rsidR="00ED3238" w:rsidRDefault="00ED3238" w:rsidP="00EE2BFC">
      <w:pPr>
        <w:spacing w:after="0" w:line="240" w:lineRule="auto"/>
      </w:pPr>
      <w:r>
        <w:separator/>
      </w:r>
    </w:p>
  </w:endnote>
  <w:endnote w:type="continuationSeparator" w:id="0">
    <w:p w14:paraId="46DA291C" w14:textId="77777777" w:rsidR="00ED3238" w:rsidRDefault="00ED3238"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4235F571" w:rsidR="00372EFD" w:rsidRDefault="00372EF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00196">
      <w:rPr>
        <w:caps/>
        <w:noProof/>
        <w:color w:val="4472C4" w:themeColor="accent1"/>
      </w:rPr>
      <w:t>1</w:t>
    </w:r>
    <w:r>
      <w:rPr>
        <w:caps/>
        <w:noProof/>
        <w:color w:val="4472C4" w:themeColor="accent1"/>
      </w:rPr>
      <w:fldChar w:fldCharType="end"/>
    </w:r>
  </w:p>
  <w:p w14:paraId="2417DE60" w14:textId="77777777" w:rsidR="00372EFD" w:rsidRDefault="0037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9BA8" w14:textId="77777777" w:rsidR="00ED3238" w:rsidRDefault="00ED3238" w:rsidP="00EE2BFC">
      <w:pPr>
        <w:spacing w:after="0" w:line="240" w:lineRule="auto"/>
      </w:pPr>
      <w:r>
        <w:separator/>
      </w:r>
    </w:p>
  </w:footnote>
  <w:footnote w:type="continuationSeparator" w:id="0">
    <w:p w14:paraId="43B0102D" w14:textId="77777777" w:rsidR="00ED3238" w:rsidRDefault="00ED3238"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317236"/>
    <w:multiLevelType w:val="hybridMultilevel"/>
    <w:tmpl w:val="A094BA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AB01E3"/>
    <w:multiLevelType w:val="hybridMultilevel"/>
    <w:tmpl w:val="A784F94A"/>
    <w:lvl w:ilvl="0" w:tplc="13563B5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A47B40"/>
    <w:multiLevelType w:val="multilevel"/>
    <w:tmpl w:val="3EA6F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FBE1E52"/>
    <w:multiLevelType w:val="multilevel"/>
    <w:tmpl w:val="E6223AAA"/>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506CD6"/>
    <w:multiLevelType w:val="hybridMultilevel"/>
    <w:tmpl w:val="EAA44668"/>
    <w:lvl w:ilvl="0" w:tplc="BCE097B8">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2" w15:restartNumberingAfterBreak="0">
    <w:nsid w:val="586A2F60"/>
    <w:multiLevelType w:val="multilevel"/>
    <w:tmpl w:val="4FB404D6"/>
    <w:lvl w:ilvl="0">
      <w:start w:val="1"/>
      <w:numFmt w:val="decimal"/>
      <w:pStyle w:val="Heading1"/>
      <w:lvlText w:val="%1."/>
      <w:lvlJc w:val="left"/>
      <w:pPr>
        <w:ind w:left="720" w:hanging="360"/>
      </w:pPr>
    </w:lvl>
    <w:lvl w:ilvl="1">
      <w:start w:val="1"/>
      <w:numFmt w:val="decimal"/>
      <w:pStyle w:val="Heading2"/>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73CC18EA"/>
    <w:multiLevelType w:val="hybridMultilevel"/>
    <w:tmpl w:val="E13A2ACE"/>
    <w:lvl w:ilvl="0" w:tplc="2FA8C900">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7E59E9"/>
    <w:multiLevelType w:val="hybridMultilevel"/>
    <w:tmpl w:val="0F6CF66C"/>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7"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7D3D51D3"/>
    <w:multiLevelType w:val="hybridMultilevel"/>
    <w:tmpl w:val="4C442ED0"/>
    <w:lvl w:ilvl="0" w:tplc="8BBE6C62">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7"/>
  </w:num>
  <w:num w:numId="5">
    <w:abstractNumId w:val="24"/>
  </w:num>
  <w:num w:numId="6">
    <w:abstractNumId w:val="19"/>
  </w:num>
  <w:num w:numId="7">
    <w:abstractNumId w:val="2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3"/>
  </w:num>
  <w:num w:numId="17">
    <w:abstractNumId w:val="15"/>
  </w:num>
  <w:num w:numId="18">
    <w:abstractNumId w:val="8"/>
  </w:num>
  <w:num w:numId="19">
    <w:abstractNumId w:val="11"/>
  </w:num>
  <w:num w:numId="20">
    <w:abstractNumId w:val="7"/>
  </w:num>
  <w:num w:numId="21">
    <w:abstractNumId w:val="12"/>
  </w:num>
  <w:num w:numId="22">
    <w:abstractNumId w:val="10"/>
  </w:num>
  <w:num w:numId="23">
    <w:abstractNumId w:val="28"/>
  </w:num>
  <w:num w:numId="24">
    <w:abstractNumId w:val="20"/>
  </w:num>
  <w:num w:numId="25">
    <w:abstractNumId w:val="3"/>
  </w:num>
  <w:num w:numId="26">
    <w:abstractNumId w:val="5"/>
  </w:num>
  <w:num w:numId="27">
    <w:abstractNumId w:val="26"/>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10176"/>
    <w:rsid w:val="00020FBE"/>
    <w:rsid w:val="00024F9D"/>
    <w:rsid w:val="00035708"/>
    <w:rsid w:val="00035B8F"/>
    <w:rsid w:val="00041374"/>
    <w:rsid w:val="00045BBD"/>
    <w:rsid w:val="00052615"/>
    <w:rsid w:val="00052F76"/>
    <w:rsid w:val="00066921"/>
    <w:rsid w:val="00074DF4"/>
    <w:rsid w:val="000845DC"/>
    <w:rsid w:val="00085EE3"/>
    <w:rsid w:val="000944C5"/>
    <w:rsid w:val="000965C9"/>
    <w:rsid w:val="000A0EAB"/>
    <w:rsid w:val="000A52DF"/>
    <w:rsid w:val="000A5D5C"/>
    <w:rsid w:val="000A63A2"/>
    <w:rsid w:val="000B0BEF"/>
    <w:rsid w:val="000D7250"/>
    <w:rsid w:val="000E2334"/>
    <w:rsid w:val="000E6B31"/>
    <w:rsid w:val="000F028E"/>
    <w:rsid w:val="000F29E6"/>
    <w:rsid w:val="000F7BB4"/>
    <w:rsid w:val="0010122A"/>
    <w:rsid w:val="001149CE"/>
    <w:rsid w:val="00117971"/>
    <w:rsid w:val="00121616"/>
    <w:rsid w:val="00122834"/>
    <w:rsid w:val="00124D14"/>
    <w:rsid w:val="00131AF5"/>
    <w:rsid w:val="00131FB3"/>
    <w:rsid w:val="00142E6D"/>
    <w:rsid w:val="00161656"/>
    <w:rsid w:val="00164395"/>
    <w:rsid w:val="00185DC2"/>
    <w:rsid w:val="00190304"/>
    <w:rsid w:val="001906B6"/>
    <w:rsid w:val="00194969"/>
    <w:rsid w:val="001A1459"/>
    <w:rsid w:val="001A2499"/>
    <w:rsid w:val="001A4C48"/>
    <w:rsid w:val="001B1151"/>
    <w:rsid w:val="001C4116"/>
    <w:rsid w:val="001D0311"/>
    <w:rsid w:val="001D08E1"/>
    <w:rsid w:val="001D3BE2"/>
    <w:rsid w:val="001D42CF"/>
    <w:rsid w:val="001D4DF5"/>
    <w:rsid w:val="001F3A75"/>
    <w:rsid w:val="001F4FCB"/>
    <w:rsid w:val="001F58A8"/>
    <w:rsid w:val="001F6637"/>
    <w:rsid w:val="002048CF"/>
    <w:rsid w:val="00205776"/>
    <w:rsid w:val="00210F80"/>
    <w:rsid w:val="0021319D"/>
    <w:rsid w:val="0023080E"/>
    <w:rsid w:val="00242390"/>
    <w:rsid w:val="002442A7"/>
    <w:rsid w:val="0024509F"/>
    <w:rsid w:val="00245B85"/>
    <w:rsid w:val="0024725B"/>
    <w:rsid w:val="00250A51"/>
    <w:rsid w:val="0025222A"/>
    <w:rsid w:val="0026376D"/>
    <w:rsid w:val="00264154"/>
    <w:rsid w:val="002671DA"/>
    <w:rsid w:val="00283C55"/>
    <w:rsid w:val="00295063"/>
    <w:rsid w:val="002A07CA"/>
    <w:rsid w:val="002A65D0"/>
    <w:rsid w:val="002B4C29"/>
    <w:rsid w:val="002C33A3"/>
    <w:rsid w:val="002D4D8D"/>
    <w:rsid w:val="002D643C"/>
    <w:rsid w:val="002E251E"/>
    <w:rsid w:val="002E27C3"/>
    <w:rsid w:val="002F2D99"/>
    <w:rsid w:val="002F3C76"/>
    <w:rsid w:val="002F504A"/>
    <w:rsid w:val="002F627D"/>
    <w:rsid w:val="002F7779"/>
    <w:rsid w:val="003044B9"/>
    <w:rsid w:val="00310ADB"/>
    <w:rsid w:val="00310AE1"/>
    <w:rsid w:val="00330717"/>
    <w:rsid w:val="0033276E"/>
    <w:rsid w:val="00333AF4"/>
    <w:rsid w:val="00335475"/>
    <w:rsid w:val="00335A0C"/>
    <w:rsid w:val="00345297"/>
    <w:rsid w:val="003531FC"/>
    <w:rsid w:val="00355802"/>
    <w:rsid w:val="00363840"/>
    <w:rsid w:val="00370C69"/>
    <w:rsid w:val="00372EFD"/>
    <w:rsid w:val="003846AB"/>
    <w:rsid w:val="003909AC"/>
    <w:rsid w:val="00396380"/>
    <w:rsid w:val="003A05EE"/>
    <w:rsid w:val="003A2778"/>
    <w:rsid w:val="003B0031"/>
    <w:rsid w:val="003B35E8"/>
    <w:rsid w:val="003B495E"/>
    <w:rsid w:val="003B4EEA"/>
    <w:rsid w:val="003B4FEF"/>
    <w:rsid w:val="003C7B10"/>
    <w:rsid w:val="003D316C"/>
    <w:rsid w:val="003D3BA1"/>
    <w:rsid w:val="003D6DFB"/>
    <w:rsid w:val="003D7F1B"/>
    <w:rsid w:val="003E0A5F"/>
    <w:rsid w:val="003F3A03"/>
    <w:rsid w:val="003F6448"/>
    <w:rsid w:val="003F75A2"/>
    <w:rsid w:val="003F7BA1"/>
    <w:rsid w:val="00402EFD"/>
    <w:rsid w:val="00406826"/>
    <w:rsid w:val="00406FB8"/>
    <w:rsid w:val="004076EC"/>
    <w:rsid w:val="00412A6A"/>
    <w:rsid w:val="00413AF5"/>
    <w:rsid w:val="004266AE"/>
    <w:rsid w:val="0043019B"/>
    <w:rsid w:val="00433F1B"/>
    <w:rsid w:val="004443F2"/>
    <w:rsid w:val="00452234"/>
    <w:rsid w:val="004541C1"/>
    <w:rsid w:val="0046255F"/>
    <w:rsid w:val="00470106"/>
    <w:rsid w:val="004768E7"/>
    <w:rsid w:val="004848BC"/>
    <w:rsid w:val="00494149"/>
    <w:rsid w:val="004A0F13"/>
    <w:rsid w:val="004A1997"/>
    <w:rsid w:val="004A7D39"/>
    <w:rsid w:val="004C5363"/>
    <w:rsid w:val="004D1301"/>
    <w:rsid w:val="004D4107"/>
    <w:rsid w:val="004E056A"/>
    <w:rsid w:val="004E06A0"/>
    <w:rsid w:val="004E6B19"/>
    <w:rsid w:val="004F35F3"/>
    <w:rsid w:val="005055C7"/>
    <w:rsid w:val="00505BD6"/>
    <w:rsid w:val="00506593"/>
    <w:rsid w:val="00511050"/>
    <w:rsid w:val="00515A21"/>
    <w:rsid w:val="00520F16"/>
    <w:rsid w:val="005224EA"/>
    <w:rsid w:val="005240DC"/>
    <w:rsid w:val="00534FCF"/>
    <w:rsid w:val="00537D5A"/>
    <w:rsid w:val="00560D96"/>
    <w:rsid w:val="00561A7A"/>
    <w:rsid w:val="00561ED8"/>
    <w:rsid w:val="00562E00"/>
    <w:rsid w:val="00563113"/>
    <w:rsid w:val="0057756B"/>
    <w:rsid w:val="00577C99"/>
    <w:rsid w:val="005809D0"/>
    <w:rsid w:val="00591F19"/>
    <w:rsid w:val="00593F85"/>
    <w:rsid w:val="00594585"/>
    <w:rsid w:val="00595ED0"/>
    <w:rsid w:val="005969B4"/>
    <w:rsid w:val="0059732A"/>
    <w:rsid w:val="00597C25"/>
    <w:rsid w:val="005A0C37"/>
    <w:rsid w:val="005A2A30"/>
    <w:rsid w:val="005B08D9"/>
    <w:rsid w:val="005B153C"/>
    <w:rsid w:val="005B52D4"/>
    <w:rsid w:val="005C2CFB"/>
    <w:rsid w:val="005D03E2"/>
    <w:rsid w:val="005D617B"/>
    <w:rsid w:val="005D7F0F"/>
    <w:rsid w:val="005E44E9"/>
    <w:rsid w:val="005E5E1C"/>
    <w:rsid w:val="005F3673"/>
    <w:rsid w:val="005F5D12"/>
    <w:rsid w:val="005F6B58"/>
    <w:rsid w:val="0060110F"/>
    <w:rsid w:val="006013C5"/>
    <w:rsid w:val="00606DE5"/>
    <w:rsid w:val="006109BB"/>
    <w:rsid w:val="00611D51"/>
    <w:rsid w:val="00615FE0"/>
    <w:rsid w:val="00616160"/>
    <w:rsid w:val="0062055E"/>
    <w:rsid w:val="00632452"/>
    <w:rsid w:val="00633EE9"/>
    <w:rsid w:val="00642C3C"/>
    <w:rsid w:val="00643878"/>
    <w:rsid w:val="006439E7"/>
    <w:rsid w:val="00644418"/>
    <w:rsid w:val="00644A86"/>
    <w:rsid w:val="00650971"/>
    <w:rsid w:val="00654333"/>
    <w:rsid w:val="00655EED"/>
    <w:rsid w:val="00661B0D"/>
    <w:rsid w:val="0066258F"/>
    <w:rsid w:val="00666DE6"/>
    <w:rsid w:val="00672376"/>
    <w:rsid w:val="00673BF7"/>
    <w:rsid w:val="00675398"/>
    <w:rsid w:val="00683E8D"/>
    <w:rsid w:val="00684375"/>
    <w:rsid w:val="0068577D"/>
    <w:rsid w:val="006922E2"/>
    <w:rsid w:val="006925AA"/>
    <w:rsid w:val="00693DBD"/>
    <w:rsid w:val="006A3968"/>
    <w:rsid w:val="006A78D8"/>
    <w:rsid w:val="006B1288"/>
    <w:rsid w:val="006B1467"/>
    <w:rsid w:val="006B4A71"/>
    <w:rsid w:val="006C055A"/>
    <w:rsid w:val="006C1E1D"/>
    <w:rsid w:val="006C63CD"/>
    <w:rsid w:val="006D0D9F"/>
    <w:rsid w:val="006D331C"/>
    <w:rsid w:val="006E42AE"/>
    <w:rsid w:val="0070004F"/>
    <w:rsid w:val="007207BB"/>
    <w:rsid w:val="00723E38"/>
    <w:rsid w:val="0073238E"/>
    <w:rsid w:val="007377D7"/>
    <w:rsid w:val="00740759"/>
    <w:rsid w:val="00751C6A"/>
    <w:rsid w:val="00764025"/>
    <w:rsid w:val="00764250"/>
    <w:rsid w:val="007763EC"/>
    <w:rsid w:val="00791107"/>
    <w:rsid w:val="00791874"/>
    <w:rsid w:val="00793095"/>
    <w:rsid w:val="00796FD7"/>
    <w:rsid w:val="007A1A32"/>
    <w:rsid w:val="007A6DFE"/>
    <w:rsid w:val="007B25DF"/>
    <w:rsid w:val="007B5762"/>
    <w:rsid w:val="007B5F3F"/>
    <w:rsid w:val="007B6769"/>
    <w:rsid w:val="007C77A6"/>
    <w:rsid w:val="007E4904"/>
    <w:rsid w:val="007F6FB6"/>
    <w:rsid w:val="00800702"/>
    <w:rsid w:val="008061DA"/>
    <w:rsid w:val="00806750"/>
    <w:rsid w:val="00814415"/>
    <w:rsid w:val="00841393"/>
    <w:rsid w:val="008453A9"/>
    <w:rsid w:val="00853BB5"/>
    <w:rsid w:val="00856F03"/>
    <w:rsid w:val="00857944"/>
    <w:rsid w:val="00874AE0"/>
    <w:rsid w:val="00875565"/>
    <w:rsid w:val="00877BEC"/>
    <w:rsid w:val="0088180E"/>
    <w:rsid w:val="00884C08"/>
    <w:rsid w:val="00885255"/>
    <w:rsid w:val="00885A90"/>
    <w:rsid w:val="008977AA"/>
    <w:rsid w:val="008A58FA"/>
    <w:rsid w:val="008B04C7"/>
    <w:rsid w:val="008B4231"/>
    <w:rsid w:val="008B7C33"/>
    <w:rsid w:val="008C4718"/>
    <w:rsid w:val="008E29E4"/>
    <w:rsid w:val="008E33AB"/>
    <w:rsid w:val="008F3AD4"/>
    <w:rsid w:val="0090326B"/>
    <w:rsid w:val="00907E9E"/>
    <w:rsid w:val="0092647D"/>
    <w:rsid w:val="00940B79"/>
    <w:rsid w:val="00943F03"/>
    <w:rsid w:val="0094463B"/>
    <w:rsid w:val="0094536B"/>
    <w:rsid w:val="009476B5"/>
    <w:rsid w:val="00951FF2"/>
    <w:rsid w:val="00952E49"/>
    <w:rsid w:val="00955EFF"/>
    <w:rsid w:val="00960F26"/>
    <w:rsid w:val="00966F62"/>
    <w:rsid w:val="009707C5"/>
    <w:rsid w:val="0098058E"/>
    <w:rsid w:val="00984F4D"/>
    <w:rsid w:val="0098503C"/>
    <w:rsid w:val="00994E98"/>
    <w:rsid w:val="009A13FB"/>
    <w:rsid w:val="009A620B"/>
    <w:rsid w:val="009C0FAB"/>
    <w:rsid w:val="009C4A54"/>
    <w:rsid w:val="009C4C90"/>
    <w:rsid w:val="009D127F"/>
    <w:rsid w:val="009D3764"/>
    <w:rsid w:val="009D7A7D"/>
    <w:rsid w:val="009E4B80"/>
    <w:rsid w:val="009E4BD7"/>
    <w:rsid w:val="009F1113"/>
    <w:rsid w:val="009F174F"/>
    <w:rsid w:val="009F6760"/>
    <w:rsid w:val="00A06657"/>
    <w:rsid w:val="00A131D9"/>
    <w:rsid w:val="00A34345"/>
    <w:rsid w:val="00A35209"/>
    <w:rsid w:val="00A45F75"/>
    <w:rsid w:val="00A52CDE"/>
    <w:rsid w:val="00A70FCD"/>
    <w:rsid w:val="00A71B4C"/>
    <w:rsid w:val="00A725A8"/>
    <w:rsid w:val="00A7780C"/>
    <w:rsid w:val="00A77A6E"/>
    <w:rsid w:val="00A83FBA"/>
    <w:rsid w:val="00A901F3"/>
    <w:rsid w:val="00AA04FE"/>
    <w:rsid w:val="00AA47FA"/>
    <w:rsid w:val="00AA4B16"/>
    <w:rsid w:val="00AA5AE3"/>
    <w:rsid w:val="00AB34BD"/>
    <w:rsid w:val="00AC10B8"/>
    <w:rsid w:val="00AD1631"/>
    <w:rsid w:val="00AD1E76"/>
    <w:rsid w:val="00AE1441"/>
    <w:rsid w:val="00AF7A2B"/>
    <w:rsid w:val="00B024EF"/>
    <w:rsid w:val="00B044D6"/>
    <w:rsid w:val="00B050CE"/>
    <w:rsid w:val="00B10443"/>
    <w:rsid w:val="00B11FF4"/>
    <w:rsid w:val="00B126F9"/>
    <w:rsid w:val="00B20AC4"/>
    <w:rsid w:val="00B2229C"/>
    <w:rsid w:val="00B30421"/>
    <w:rsid w:val="00B30A73"/>
    <w:rsid w:val="00B31470"/>
    <w:rsid w:val="00B32039"/>
    <w:rsid w:val="00B4495A"/>
    <w:rsid w:val="00B56254"/>
    <w:rsid w:val="00B61454"/>
    <w:rsid w:val="00B7661D"/>
    <w:rsid w:val="00B8111A"/>
    <w:rsid w:val="00B83EC0"/>
    <w:rsid w:val="00B871A7"/>
    <w:rsid w:val="00B91E33"/>
    <w:rsid w:val="00B933CA"/>
    <w:rsid w:val="00BA0AFA"/>
    <w:rsid w:val="00BD43C1"/>
    <w:rsid w:val="00BE3E68"/>
    <w:rsid w:val="00BE4FFE"/>
    <w:rsid w:val="00C00196"/>
    <w:rsid w:val="00C018CE"/>
    <w:rsid w:val="00C01D71"/>
    <w:rsid w:val="00C03183"/>
    <w:rsid w:val="00C04E97"/>
    <w:rsid w:val="00C233FB"/>
    <w:rsid w:val="00C4498B"/>
    <w:rsid w:val="00C479A6"/>
    <w:rsid w:val="00C53CAA"/>
    <w:rsid w:val="00C55A2D"/>
    <w:rsid w:val="00C653DD"/>
    <w:rsid w:val="00C7132D"/>
    <w:rsid w:val="00C74821"/>
    <w:rsid w:val="00C9684D"/>
    <w:rsid w:val="00CA70DF"/>
    <w:rsid w:val="00CA7EA6"/>
    <w:rsid w:val="00CB639A"/>
    <w:rsid w:val="00CC1AD1"/>
    <w:rsid w:val="00CC40D4"/>
    <w:rsid w:val="00CD1BE5"/>
    <w:rsid w:val="00CD1F0A"/>
    <w:rsid w:val="00CD2D93"/>
    <w:rsid w:val="00CD4461"/>
    <w:rsid w:val="00CE0F5A"/>
    <w:rsid w:val="00CE6C34"/>
    <w:rsid w:val="00CE713F"/>
    <w:rsid w:val="00CF03FB"/>
    <w:rsid w:val="00CF2833"/>
    <w:rsid w:val="00CF5DFB"/>
    <w:rsid w:val="00CF6FBF"/>
    <w:rsid w:val="00CF77A5"/>
    <w:rsid w:val="00D04808"/>
    <w:rsid w:val="00D0521F"/>
    <w:rsid w:val="00D06E1F"/>
    <w:rsid w:val="00D13B9B"/>
    <w:rsid w:val="00D218B9"/>
    <w:rsid w:val="00D3523A"/>
    <w:rsid w:val="00D37E0F"/>
    <w:rsid w:val="00D4338D"/>
    <w:rsid w:val="00D45D01"/>
    <w:rsid w:val="00D53CB4"/>
    <w:rsid w:val="00D5452C"/>
    <w:rsid w:val="00D55C32"/>
    <w:rsid w:val="00D72818"/>
    <w:rsid w:val="00D81400"/>
    <w:rsid w:val="00D814BF"/>
    <w:rsid w:val="00D816D1"/>
    <w:rsid w:val="00D8325A"/>
    <w:rsid w:val="00DA03E8"/>
    <w:rsid w:val="00DA27C1"/>
    <w:rsid w:val="00DB2DA1"/>
    <w:rsid w:val="00DB39E1"/>
    <w:rsid w:val="00DD4225"/>
    <w:rsid w:val="00DD77AE"/>
    <w:rsid w:val="00DD7D5C"/>
    <w:rsid w:val="00DE0647"/>
    <w:rsid w:val="00DE3619"/>
    <w:rsid w:val="00DE57B1"/>
    <w:rsid w:val="00DE6BD7"/>
    <w:rsid w:val="00DE7867"/>
    <w:rsid w:val="00DF01E4"/>
    <w:rsid w:val="00DF09BA"/>
    <w:rsid w:val="00DF0C34"/>
    <w:rsid w:val="00DF78EC"/>
    <w:rsid w:val="00E01466"/>
    <w:rsid w:val="00E036D3"/>
    <w:rsid w:val="00E03A50"/>
    <w:rsid w:val="00E046D7"/>
    <w:rsid w:val="00E04D75"/>
    <w:rsid w:val="00E06FDF"/>
    <w:rsid w:val="00E14EA3"/>
    <w:rsid w:val="00E17370"/>
    <w:rsid w:val="00E31A90"/>
    <w:rsid w:val="00E3246A"/>
    <w:rsid w:val="00E37A74"/>
    <w:rsid w:val="00E50728"/>
    <w:rsid w:val="00E57FD7"/>
    <w:rsid w:val="00E60F3A"/>
    <w:rsid w:val="00E63B08"/>
    <w:rsid w:val="00E63E73"/>
    <w:rsid w:val="00E64D24"/>
    <w:rsid w:val="00E72031"/>
    <w:rsid w:val="00E73026"/>
    <w:rsid w:val="00E75A45"/>
    <w:rsid w:val="00E76987"/>
    <w:rsid w:val="00E77EFC"/>
    <w:rsid w:val="00E80346"/>
    <w:rsid w:val="00E80763"/>
    <w:rsid w:val="00E8265B"/>
    <w:rsid w:val="00E8436D"/>
    <w:rsid w:val="00E868BF"/>
    <w:rsid w:val="00E873B4"/>
    <w:rsid w:val="00E875CE"/>
    <w:rsid w:val="00E87819"/>
    <w:rsid w:val="00E92623"/>
    <w:rsid w:val="00E96606"/>
    <w:rsid w:val="00E9669F"/>
    <w:rsid w:val="00EA23DE"/>
    <w:rsid w:val="00EA72E5"/>
    <w:rsid w:val="00EB4E22"/>
    <w:rsid w:val="00EC2A7F"/>
    <w:rsid w:val="00EC560B"/>
    <w:rsid w:val="00ED2926"/>
    <w:rsid w:val="00ED2CFF"/>
    <w:rsid w:val="00ED3238"/>
    <w:rsid w:val="00EE26A2"/>
    <w:rsid w:val="00EE2BFC"/>
    <w:rsid w:val="00EE6315"/>
    <w:rsid w:val="00EF7354"/>
    <w:rsid w:val="00F03823"/>
    <w:rsid w:val="00F07869"/>
    <w:rsid w:val="00F10A47"/>
    <w:rsid w:val="00F140A5"/>
    <w:rsid w:val="00F166AD"/>
    <w:rsid w:val="00F21D67"/>
    <w:rsid w:val="00F26594"/>
    <w:rsid w:val="00F274ED"/>
    <w:rsid w:val="00F31544"/>
    <w:rsid w:val="00F32B4F"/>
    <w:rsid w:val="00F37437"/>
    <w:rsid w:val="00F42A68"/>
    <w:rsid w:val="00F457A8"/>
    <w:rsid w:val="00F73713"/>
    <w:rsid w:val="00F753CD"/>
    <w:rsid w:val="00F8188A"/>
    <w:rsid w:val="00F82003"/>
    <w:rsid w:val="00FA2253"/>
    <w:rsid w:val="00FC608E"/>
    <w:rsid w:val="00FD14CC"/>
    <w:rsid w:val="00FD3A6C"/>
    <w:rsid w:val="00FE0734"/>
    <w:rsid w:val="00FE2273"/>
    <w:rsid w:val="00FE450E"/>
    <w:rsid w:val="00FE6512"/>
    <w:rsid w:val="00FE78E1"/>
    <w:rsid w:val="00FF0230"/>
    <w:rsid w:val="00FF6C99"/>
    <w:rsid w:val="00FF75E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C5"/>
    <w:pPr>
      <w:keepNext/>
      <w:keepLines/>
      <w:numPr>
        <w:numId w:val="29"/>
      </w:numPr>
      <w:spacing w:before="240" w:after="0" w:line="256" w:lineRule="auto"/>
      <w:ind w:left="360"/>
      <w:outlineLvl w:val="0"/>
    </w:pPr>
    <w:rPr>
      <w:rFonts w:asciiTheme="majorHAnsi" w:eastAsiaTheme="majorEastAsia" w:hAnsiTheme="majorHAnsi" w:cstheme="majorBidi"/>
      <w:color w:val="2F5496" w:themeColor="accent1" w:themeShade="BF"/>
      <w:sz w:val="32"/>
      <w:szCs w:val="40"/>
      <w:lang w:val="en" w:eastAsia="en-SG"/>
    </w:rPr>
  </w:style>
  <w:style w:type="paragraph" w:styleId="Heading2">
    <w:name w:val="heading 2"/>
    <w:basedOn w:val="Normal"/>
    <w:next w:val="Normal"/>
    <w:link w:val="Heading2Char"/>
    <w:uiPriority w:val="9"/>
    <w:semiHidden/>
    <w:unhideWhenUsed/>
    <w:qFormat/>
    <w:rsid w:val="006013C5"/>
    <w:pPr>
      <w:keepNext/>
      <w:keepLines/>
      <w:numPr>
        <w:ilvl w:val="1"/>
        <w:numId w:val="29"/>
      </w:numPr>
      <w:spacing w:before="40" w:after="80" w:line="256" w:lineRule="auto"/>
      <w:ind w:left="360" w:hanging="389"/>
      <w:outlineLvl w:val="1"/>
    </w:pPr>
    <w:rPr>
      <w:rFonts w:asciiTheme="majorHAnsi" w:eastAsiaTheme="majorEastAsia" w:hAnsiTheme="majorHAnsi" w:cstheme="majorBidi"/>
      <w:color w:val="2F5496" w:themeColor="accent1" w:themeShade="BF"/>
      <w:sz w:val="26"/>
      <w:szCs w:val="33"/>
      <w:lang w:val="en"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character" w:customStyle="1" w:styleId="Heading1Char">
    <w:name w:val="Heading 1 Char"/>
    <w:basedOn w:val="DefaultParagraphFont"/>
    <w:link w:val="Heading1"/>
    <w:uiPriority w:val="9"/>
    <w:rsid w:val="006013C5"/>
    <w:rPr>
      <w:rFonts w:asciiTheme="majorHAnsi" w:eastAsiaTheme="majorEastAsia" w:hAnsiTheme="majorHAnsi" w:cstheme="majorBidi"/>
      <w:color w:val="2F5496" w:themeColor="accent1" w:themeShade="BF"/>
      <w:sz w:val="32"/>
      <w:szCs w:val="40"/>
      <w:lang w:val="en" w:eastAsia="en-SG"/>
    </w:rPr>
  </w:style>
  <w:style w:type="character" w:customStyle="1" w:styleId="Heading2Char">
    <w:name w:val="Heading 2 Char"/>
    <w:basedOn w:val="DefaultParagraphFont"/>
    <w:link w:val="Heading2"/>
    <w:uiPriority w:val="9"/>
    <w:semiHidden/>
    <w:rsid w:val="006013C5"/>
    <w:rPr>
      <w:rFonts w:asciiTheme="majorHAnsi" w:eastAsiaTheme="majorEastAsia" w:hAnsiTheme="majorHAnsi" w:cstheme="majorBidi"/>
      <w:color w:val="2F5496" w:themeColor="accent1" w:themeShade="BF"/>
      <w:sz w:val="26"/>
      <w:szCs w:val="33"/>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728">
      <w:bodyDiv w:val="1"/>
      <w:marLeft w:val="0"/>
      <w:marRight w:val="0"/>
      <w:marTop w:val="0"/>
      <w:marBottom w:val="0"/>
      <w:divBdr>
        <w:top w:val="none" w:sz="0" w:space="0" w:color="auto"/>
        <w:left w:val="none" w:sz="0" w:space="0" w:color="auto"/>
        <w:bottom w:val="none" w:sz="0" w:space="0" w:color="auto"/>
        <w:right w:val="none" w:sz="0" w:space="0" w:color="auto"/>
      </w:divBdr>
      <w:divsChild>
        <w:div w:id="270162455">
          <w:marLeft w:val="0"/>
          <w:marRight w:val="0"/>
          <w:marTop w:val="0"/>
          <w:marBottom w:val="0"/>
          <w:divBdr>
            <w:top w:val="none" w:sz="0" w:space="0" w:color="auto"/>
            <w:left w:val="none" w:sz="0" w:space="0" w:color="auto"/>
            <w:bottom w:val="none" w:sz="0" w:space="0" w:color="auto"/>
            <w:right w:val="none" w:sz="0" w:space="0" w:color="auto"/>
          </w:divBdr>
        </w:div>
        <w:div w:id="120921855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165054274">
          <w:marLeft w:val="0"/>
          <w:marRight w:val="0"/>
          <w:marTop w:val="0"/>
          <w:marBottom w:val="0"/>
          <w:divBdr>
            <w:top w:val="none" w:sz="0" w:space="0" w:color="auto"/>
            <w:left w:val="none" w:sz="0" w:space="0" w:color="auto"/>
            <w:bottom w:val="none" w:sz="0" w:space="0" w:color="auto"/>
            <w:right w:val="none" w:sz="0" w:space="0" w:color="auto"/>
          </w:divBdr>
        </w:div>
      </w:divsChild>
    </w:div>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227572526">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1034186899">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438598683">
      <w:bodyDiv w:val="1"/>
      <w:marLeft w:val="0"/>
      <w:marRight w:val="0"/>
      <w:marTop w:val="0"/>
      <w:marBottom w:val="0"/>
      <w:divBdr>
        <w:top w:val="none" w:sz="0" w:space="0" w:color="auto"/>
        <w:left w:val="none" w:sz="0" w:space="0" w:color="auto"/>
        <w:bottom w:val="none" w:sz="0" w:space="0" w:color="auto"/>
        <w:right w:val="none" w:sz="0" w:space="0" w:color="auto"/>
      </w:divBdr>
    </w:div>
    <w:div w:id="1439908055">
      <w:bodyDiv w:val="1"/>
      <w:marLeft w:val="0"/>
      <w:marRight w:val="0"/>
      <w:marTop w:val="0"/>
      <w:marBottom w:val="0"/>
      <w:divBdr>
        <w:top w:val="none" w:sz="0" w:space="0" w:color="auto"/>
        <w:left w:val="none" w:sz="0" w:space="0" w:color="auto"/>
        <w:bottom w:val="none" w:sz="0" w:space="0" w:color="auto"/>
        <w:right w:val="none" w:sz="0" w:space="0" w:color="auto"/>
      </w:divBdr>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35038263">
      <w:bodyDiv w:val="1"/>
      <w:marLeft w:val="0"/>
      <w:marRight w:val="0"/>
      <w:marTop w:val="0"/>
      <w:marBottom w:val="0"/>
      <w:divBdr>
        <w:top w:val="none" w:sz="0" w:space="0" w:color="auto"/>
        <w:left w:val="none" w:sz="0" w:space="0" w:color="auto"/>
        <w:bottom w:val="none" w:sz="0" w:space="0" w:color="auto"/>
        <w:right w:val="none" w:sz="0" w:space="0" w:color="auto"/>
      </w:divBdr>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39</cp:revision>
  <cp:lastPrinted>2018-02-13T17:46:00Z</cp:lastPrinted>
  <dcterms:created xsi:type="dcterms:W3CDTF">2018-01-10T17:40:00Z</dcterms:created>
  <dcterms:modified xsi:type="dcterms:W3CDTF">2018-02-27T11:17:00Z</dcterms:modified>
</cp:coreProperties>
</file>